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Pr="003234CE" w:rsidRDefault="00F260C5" w:rsidP="00070128">
      <w:pPr>
        <w:pStyle w:val="a3"/>
        <w:jc w:val="left"/>
      </w:pPr>
      <w:r>
        <w:t xml:space="preserve">   </w:t>
      </w:r>
      <w:r w:rsidR="008B2492">
        <w:t>15</w:t>
      </w:r>
      <w:r w:rsidR="00070128" w:rsidRPr="003234CE">
        <w:t xml:space="preserve"> </w:t>
      </w:r>
      <w:r w:rsidR="0090246B" w:rsidRPr="003234CE">
        <w:t>апреля</w:t>
      </w:r>
      <w:r w:rsidR="00070128" w:rsidRPr="003234CE">
        <w:t xml:space="preserve">  20</w:t>
      </w:r>
      <w:r w:rsidR="0062579D" w:rsidRPr="003234CE">
        <w:t>2</w:t>
      </w:r>
      <w:r w:rsidR="0090246B" w:rsidRPr="003234CE">
        <w:t>2</w:t>
      </w:r>
      <w:r w:rsidR="00070128" w:rsidRPr="003234CE">
        <w:t xml:space="preserve">г.                                                     </w:t>
      </w:r>
      <w:r w:rsidRPr="003234CE">
        <w:t xml:space="preserve">                        </w:t>
      </w:r>
      <w:r w:rsidR="003B628F" w:rsidRPr="003234CE">
        <w:t xml:space="preserve">      </w:t>
      </w:r>
      <w:r w:rsidR="00777799" w:rsidRPr="003234CE">
        <w:t xml:space="preserve">  № </w:t>
      </w:r>
      <w:r w:rsidR="008B2492">
        <w:t>24</w:t>
      </w:r>
      <w:r w:rsidR="003E02C2" w:rsidRPr="003234CE">
        <w:t xml:space="preserve"> </w:t>
      </w:r>
      <w:r w:rsidR="00070128" w:rsidRPr="003234CE">
        <w:t>-</w:t>
      </w:r>
      <w:proofErr w:type="spellStart"/>
      <w:proofErr w:type="gramStart"/>
      <w:r w:rsidR="00070128" w:rsidRPr="003234CE">
        <w:t>п</w:t>
      </w:r>
      <w:proofErr w:type="spellEnd"/>
      <w:proofErr w:type="gramEnd"/>
    </w:p>
    <w:p w:rsidR="00123A11" w:rsidRDefault="00070128" w:rsidP="0062579D">
      <w:pPr>
        <w:pStyle w:val="a3"/>
      </w:pPr>
      <w:r w:rsidRPr="003234CE">
        <w:t>с. Весеннее</w:t>
      </w:r>
      <w:r>
        <w:t xml:space="preserve"> </w:t>
      </w:r>
    </w:p>
    <w:p w:rsidR="0062579D" w:rsidRDefault="0062579D" w:rsidP="0062579D">
      <w:pPr>
        <w:pStyle w:val="a3"/>
      </w:pPr>
    </w:p>
    <w:p w:rsidR="00030B0F" w:rsidRDefault="00030B0F"/>
    <w:p w:rsidR="008B2492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B2492">
        <w:rPr>
          <w:b/>
          <w:sz w:val="26"/>
          <w:szCs w:val="26"/>
        </w:rPr>
        <w:t>внесении изменений в постановление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Весенненского сельсовета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10.12.2013 №88-п «Об утверждении Положения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местном звене предупреждения и ликвидации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чрезвычайных ситуаций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30B0F" w:rsidRDefault="008B2492" w:rsidP="00030B0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Весенненский</w:t>
      </w:r>
      <w:proofErr w:type="spellEnd"/>
      <w:r>
        <w:rPr>
          <w:b/>
          <w:sz w:val="26"/>
          <w:szCs w:val="26"/>
        </w:rPr>
        <w:t xml:space="preserve"> сельсовет 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62579D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B2492">
        <w:rPr>
          <w:sz w:val="26"/>
          <w:szCs w:val="26"/>
        </w:rPr>
        <w:t xml:space="preserve"> Рассмотрев протест  заместителя прокурора Усть-Абаканского района, в соответствии с Уставом муниципального образования Весенненского сельсовета Усть-Абаканского района Республики Хакасия, </w:t>
      </w:r>
      <w:proofErr w:type="spellStart"/>
      <w:r w:rsidR="008B2492">
        <w:rPr>
          <w:sz w:val="26"/>
          <w:szCs w:val="26"/>
        </w:rPr>
        <w:t>администарция</w:t>
      </w:r>
      <w:proofErr w:type="spellEnd"/>
      <w:r w:rsidR="008B2492">
        <w:rPr>
          <w:sz w:val="26"/>
          <w:szCs w:val="26"/>
        </w:rPr>
        <w:t xml:space="preserve"> Весенненского сельсовета </w:t>
      </w: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постановление администрации Весенненского сельсовета от 10.12.2013 №88-п «Об утверждении Положения о местном звене предупреждения и ликвидации чрезвычайных ситуаций муниципального образования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сельсовет» следующие изменения и дополнения:</w:t>
      </w: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постановления изложить в следующей редакции:</w:t>
      </w: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Положения о муниципальном звене территориальной подсистемы Республики Хакасия единой государственной системы предупреждения и ликвидации чрезвычайных ситуаций муниципального образования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сельсовет»;</w:t>
      </w: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- абз.1 п.5 постановления изложить в следующей редакции:</w:t>
      </w: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proofErr w:type="gramStart"/>
      <w:r>
        <w:rPr>
          <w:sz w:val="26"/>
          <w:szCs w:val="26"/>
        </w:rPr>
        <w:t>Координационны</w:t>
      </w:r>
      <w:proofErr w:type="spellEnd"/>
      <w:r>
        <w:rPr>
          <w:sz w:val="26"/>
          <w:szCs w:val="26"/>
        </w:rPr>
        <w:tab/>
        <w:t>ми</w:t>
      </w:r>
      <w:proofErr w:type="gramEnd"/>
      <w:r>
        <w:rPr>
          <w:sz w:val="26"/>
          <w:szCs w:val="26"/>
        </w:rPr>
        <w:t xml:space="preserve"> органами территориальной подсистемы Республики Хакасия единой государственной системы предупреждения и ликвидации чрезвычайных ситуаций являются:»</w:t>
      </w: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абз.1 п.7 </w:t>
      </w:r>
      <w:r w:rsidR="00CA275B">
        <w:rPr>
          <w:sz w:val="26"/>
          <w:szCs w:val="26"/>
        </w:rPr>
        <w:t>постановления изложить в следующей редакции:</w:t>
      </w:r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«Постоянно действующим органом управления муниципального звена территориальной подсистемы Республики Хакасия единой государственной системы предупреждения и ликвидации чрезвычайных ситуаций являются</w:t>
      </w:r>
      <w:proofErr w:type="gramStart"/>
      <w:r>
        <w:rPr>
          <w:sz w:val="26"/>
          <w:szCs w:val="26"/>
        </w:rPr>
        <w:t>:»</w:t>
      </w:r>
      <w:proofErr w:type="gramEnd"/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- п.9 постановления изложить в следующей редакции:</w:t>
      </w:r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 силам и средствам муниципального звена территориальной подсистемы Республики Хакасия единой государственной системы предупреждения и ликвидации чрезвычайных ситуаций муниципального образования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 относятся силы и средства постоянной готовности, предназначенные для оперативного реагирования  на чрезвычайные ситуации и проведения работ по их ликвидации».</w:t>
      </w:r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п.19 постановления изложить в следующей редакции:</w:t>
      </w:r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«Проведение мероприятий по предупреждению и ликвидации чрезвычайных ситуаций в рамках муниципального звена территориальной </w:t>
      </w:r>
      <w:proofErr w:type="spellStart"/>
      <w:r>
        <w:rPr>
          <w:sz w:val="26"/>
          <w:szCs w:val="26"/>
        </w:rPr>
        <w:t>подситсемы</w:t>
      </w:r>
      <w:proofErr w:type="spellEnd"/>
      <w:r>
        <w:rPr>
          <w:sz w:val="26"/>
          <w:szCs w:val="26"/>
        </w:rPr>
        <w:t xml:space="preserve"> Республики Хакасия единой государственной системы предупреждения и ликвидации чрезвычайных ситуаций муниципального образований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 осуществляются на основе планов органов местного самоуправления, структурных подразделений и организаций».</w:t>
      </w:r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после его официального опубликовани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обнародования).</w:t>
      </w:r>
    </w:p>
    <w:p w:rsidR="00CA275B" w:rsidRDefault="00CA275B" w:rsidP="00030B0F">
      <w:pPr>
        <w:jc w:val="both"/>
        <w:rPr>
          <w:sz w:val="26"/>
          <w:szCs w:val="26"/>
        </w:rPr>
      </w:pPr>
    </w:p>
    <w:p w:rsidR="00CA275B" w:rsidRPr="008B2492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Весенненского сельсовета                                  В.В. Иванов</w:t>
      </w: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864E4A"/>
    <w:p w:rsidR="00864E4A" w:rsidRDefault="00864E4A" w:rsidP="00864E4A"/>
    <w:p w:rsidR="00864E4A" w:rsidRDefault="00864E4A" w:rsidP="00864E4A"/>
    <w:p w:rsidR="00864E4A" w:rsidRDefault="00864E4A" w:rsidP="00864E4A"/>
    <w:p w:rsidR="00030B0F" w:rsidRDefault="00030B0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234CE"/>
    <w:rsid w:val="00372F80"/>
    <w:rsid w:val="0037664A"/>
    <w:rsid w:val="003A54E4"/>
    <w:rsid w:val="003A7A96"/>
    <w:rsid w:val="003B628F"/>
    <w:rsid w:val="003E02C2"/>
    <w:rsid w:val="003E42BD"/>
    <w:rsid w:val="003E46BB"/>
    <w:rsid w:val="004B0CC0"/>
    <w:rsid w:val="005746A8"/>
    <w:rsid w:val="00594901"/>
    <w:rsid w:val="005B40B6"/>
    <w:rsid w:val="005B600C"/>
    <w:rsid w:val="005E50CA"/>
    <w:rsid w:val="005F40D2"/>
    <w:rsid w:val="0061155E"/>
    <w:rsid w:val="006150B2"/>
    <w:rsid w:val="00616545"/>
    <w:rsid w:val="0062579D"/>
    <w:rsid w:val="006701A1"/>
    <w:rsid w:val="00670FF9"/>
    <w:rsid w:val="00695855"/>
    <w:rsid w:val="006E1A94"/>
    <w:rsid w:val="006E1CA1"/>
    <w:rsid w:val="006E387B"/>
    <w:rsid w:val="007412BF"/>
    <w:rsid w:val="007608CA"/>
    <w:rsid w:val="00777799"/>
    <w:rsid w:val="007F4758"/>
    <w:rsid w:val="00812E42"/>
    <w:rsid w:val="00864E4A"/>
    <w:rsid w:val="008A0FED"/>
    <w:rsid w:val="008B2492"/>
    <w:rsid w:val="0090246B"/>
    <w:rsid w:val="00947D6D"/>
    <w:rsid w:val="00965045"/>
    <w:rsid w:val="00985508"/>
    <w:rsid w:val="009A3DAC"/>
    <w:rsid w:val="009F22C9"/>
    <w:rsid w:val="00A01A9A"/>
    <w:rsid w:val="00A236C6"/>
    <w:rsid w:val="00A336E1"/>
    <w:rsid w:val="00A80F7D"/>
    <w:rsid w:val="00AD0A50"/>
    <w:rsid w:val="00AD6D9F"/>
    <w:rsid w:val="00B44F3B"/>
    <w:rsid w:val="00B92C30"/>
    <w:rsid w:val="00BB7D8B"/>
    <w:rsid w:val="00BE70EF"/>
    <w:rsid w:val="00C75BBE"/>
    <w:rsid w:val="00CA0D8D"/>
    <w:rsid w:val="00CA275B"/>
    <w:rsid w:val="00CC1A05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2F37"/>
    <w:rsid w:val="00EC4114"/>
    <w:rsid w:val="00ED0C6B"/>
    <w:rsid w:val="00ED77C4"/>
    <w:rsid w:val="00EF6DA1"/>
    <w:rsid w:val="00F260C5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2022-04-15T01:31:00Z</cp:lastPrinted>
  <dcterms:created xsi:type="dcterms:W3CDTF">2022-04-15T01:32:00Z</dcterms:created>
  <dcterms:modified xsi:type="dcterms:W3CDTF">2022-04-15T01:32:00Z</dcterms:modified>
</cp:coreProperties>
</file>